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4D63" w14:textId="77777777" w:rsidR="00215666" w:rsidRDefault="00215666" w:rsidP="00215666">
      <w:r>
        <w:t>"The Curious Incident of the Dog in the Night-Time" is a fantastic play, adapted from Mark Haddon's novel of the same name. To help you plan a rehearsal process, I'll provide a general outline. Feel free to modify it according to your specific needs and production requirements.</w:t>
      </w:r>
    </w:p>
    <w:p w14:paraId="132DA8F5" w14:textId="77777777" w:rsidR="00215666" w:rsidRDefault="00215666" w:rsidP="00215666"/>
    <w:p w14:paraId="59B7783F" w14:textId="77777777" w:rsidR="00215666" w:rsidRDefault="00215666" w:rsidP="00215666">
      <w:r>
        <w:t>*Rehearsal Process Phases:*</w:t>
      </w:r>
    </w:p>
    <w:p w14:paraId="6E8D0065" w14:textId="77777777" w:rsidR="00215666" w:rsidRDefault="00215666" w:rsidP="00215666"/>
    <w:p w14:paraId="32551808" w14:textId="77777777" w:rsidR="00215666" w:rsidRDefault="00215666" w:rsidP="00215666">
      <w:r>
        <w:t>1. *Pre-Rehearsal (1-2 weeks)*</w:t>
      </w:r>
    </w:p>
    <w:p w14:paraId="0587AF9F" w14:textId="77777777" w:rsidR="00215666" w:rsidRDefault="00215666" w:rsidP="00215666">
      <w:r>
        <w:t xml:space="preserve">    - Cast and crew introductions</w:t>
      </w:r>
    </w:p>
    <w:p w14:paraId="41690987" w14:textId="77777777" w:rsidR="00215666" w:rsidRDefault="00215666" w:rsidP="00215666">
      <w:r>
        <w:t xml:space="preserve">    - Script analysis and discussion</w:t>
      </w:r>
    </w:p>
    <w:p w14:paraId="759F64AB" w14:textId="77777777" w:rsidR="00215666" w:rsidRDefault="00215666" w:rsidP="00215666">
      <w:r>
        <w:t xml:space="preserve">    - Set, costume, and prop design meetings</w:t>
      </w:r>
    </w:p>
    <w:p w14:paraId="7EE5F226" w14:textId="77777777" w:rsidR="00215666" w:rsidRDefault="00215666" w:rsidP="00215666">
      <w:r>
        <w:t xml:space="preserve">    - Schedule rehearsals and create a master calendar</w:t>
      </w:r>
    </w:p>
    <w:p w14:paraId="56878993" w14:textId="77777777" w:rsidR="00215666" w:rsidRDefault="00215666" w:rsidP="00215666">
      <w:r>
        <w:t>2. *Table Work (2-3 weeks)*</w:t>
      </w:r>
    </w:p>
    <w:p w14:paraId="28B5AA4A" w14:textId="77777777" w:rsidR="00215666" w:rsidRDefault="00215666" w:rsidP="00215666">
      <w:r>
        <w:t xml:space="preserve">    - Cast reads through the script, </w:t>
      </w:r>
      <w:proofErr w:type="spellStart"/>
      <w:r>
        <w:t>analyzing</w:t>
      </w:r>
      <w:proofErr w:type="spellEnd"/>
      <w:r>
        <w:t xml:space="preserve"> characters, plot, and themes</w:t>
      </w:r>
    </w:p>
    <w:p w14:paraId="5C52A336" w14:textId="77777777" w:rsidR="00215666" w:rsidRDefault="00215666" w:rsidP="00215666">
      <w:r>
        <w:t xml:space="preserve">    - Discussion of character motivations, relationships, and backstory</w:t>
      </w:r>
    </w:p>
    <w:p w14:paraId="694C2FA6" w14:textId="77777777" w:rsidR="00215666" w:rsidRDefault="00215666" w:rsidP="00215666">
      <w:r>
        <w:t xml:space="preserve">    - Blocking and staging initial discussions</w:t>
      </w:r>
    </w:p>
    <w:p w14:paraId="2ACCD5C3" w14:textId="77777777" w:rsidR="00215666" w:rsidRDefault="00215666" w:rsidP="00215666">
      <w:r>
        <w:t>3. *Blocking and Staging (4-5 weeks)*</w:t>
      </w:r>
    </w:p>
    <w:p w14:paraId="0F31673E" w14:textId="77777777" w:rsidR="00215666" w:rsidRDefault="00215666" w:rsidP="00215666">
      <w:r>
        <w:t xml:space="preserve">    - Director sets the physicality of the play, including movement and blocking</w:t>
      </w:r>
    </w:p>
    <w:p w14:paraId="75528159" w14:textId="77777777" w:rsidR="00215666" w:rsidRDefault="00215666" w:rsidP="00215666">
      <w:r>
        <w:t xml:space="preserve">    - Actors work on developing their characters' physicality and mannerisms</w:t>
      </w:r>
    </w:p>
    <w:p w14:paraId="79392CA3" w14:textId="77777777" w:rsidR="00215666" w:rsidRDefault="00215666" w:rsidP="00215666">
      <w:r>
        <w:t xml:space="preserve">    - Set and prop integration begins</w:t>
      </w:r>
    </w:p>
    <w:p w14:paraId="21726C6B" w14:textId="77777777" w:rsidR="00215666" w:rsidRDefault="00215666" w:rsidP="00215666">
      <w:r>
        <w:t>4. *Scene Work (4-5 weeks)*</w:t>
      </w:r>
    </w:p>
    <w:p w14:paraId="3DB5FA72" w14:textId="77777777" w:rsidR="00215666" w:rsidRDefault="00215666" w:rsidP="00215666">
      <w:r>
        <w:t xml:space="preserve">    - Actors focus on developing their scenes, working on character interactions and relationships</w:t>
      </w:r>
    </w:p>
    <w:p w14:paraId="0955BC63" w14:textId="77777777" w:rsidR="00215666" w:rsidRDefault="00215666" w:rsidP="00215666">
      <w:r>
        <w:t xml:space="preserve">    - Director provides feedback and guidance on scene work</w:t>
      </w:r>
    </w:p>
    <w:p w14:paraId="3928D4B1" w14:textId="77777777" w:rsidR="00215666" w:rsidRDefault="00215666" w:rsidP="00215666">
      <w:r>
        <w:t xml:space="preserve">    - Lighting and sound design integration begins</w:t>
      </w:r>
    </w:p>
    <w:p w14:paraId="6E746303" w14:textId="77777777" w:rsidR="00215666" w:rsidRDefault="00215666" w:rsidP="00215666">
      <w:r>
        <w:t>5. *Run-Throughs and Technical Rehearsals (2-3 weeks)*</w:t>
      </w:r>
    </w:p>
    <w:p w14:paraId="02076CB2" w14:textId="77777777" w:rsidR="00215666" w:rsidRDefault="00215666" w:rsidP="00215666">
      <w:r>
        <w:t xml:space="preserve">    - Cast runs through the entire play, working on pacing and transitions</w:t>
      </w:r>
    </w:p>
    <w:p w14:paraId="71E18CDA" w14:textId="77777777" w:rsidR="00215666" w:rsidRDefault="00215666" w:rsidP="00215666">
      <w:r>
        <w:t xml:space="preserve">    - Technical rehearsals focus on integrating lighting, sound, and special effects</w:t>
      </w:r>
    </w:p>
    <w:p w14:paraId="74E57D22" w14:textId="77777777" w:rsidR="00215666" w:rsidRDefault="00215666" w:rsidP="00215666">
      <w:r>
        <w:t xml:space="preserve">    - Dress rehearsals prepare the cast and crew for performances</w:t>
      </w:r>
    </w:p>
    <w:p w14:paraId="22FE6E60" w14:textId="77777777" w:rsidR="00215666" w:rsidRDefault="00215666" w:rsidP="00215666">
      <w:r>
        <w:t>6. *Performances*</w:t>
      </w:r>
    </w:p>
    <w:p w14:paraId="15DD1771" w14:textId="77777777" w:rsidR="00215666" w:rsidRDefault="00215666" w:rsidP="00215666">
      <w:r>
        <w:t xml:space="preserve">    - The play is performed for audiences, with potential adjustments made based on feedback</w:t>
      </w:r>
    </w:p>
    <w:p w14:paraId="5DD9173A" w14:textId="77777777" w:rsidR="00215666" w:rsidRDefault="00215666" w:rsidP="00215666"/>
    <w:p w14:paraId="6C5CE95B" w14:textId="77777777" w:rsidR="00215666" w:rsidRDefault="00215666" w:rsidP="00215666">
      <w:r>
        <w:t>*Additional Considerations:*</w:t>
      </w:r>
    </w:p>
    <w:p w14:paraId="4371275E" w14:textId="77777777" w:rsidR="00215666" w:rsidRDefault="00215666" w:rsidP="00215666"/>
    <w:p w14:paraId="67001CC9" w14:textId="77777777" w:rsidR="00215666" w:rsidRDefault="00215666" w:rsidP="00215666">
      <w:r>
        <w:t xml:space="preserve">- *Christopher's Character Development:* The play's protagonist, Christopher, has autism. It's essential to approach his character development with sensitivity and authenticity. Consider consulting with autism experts or </w:t>
      </w:r>
      <w:proofErr w:type="spellStart"/>
      <w:r>
        <w:t>organizations</w:t>
      </w:r>
      <w:proofErr w:type="spellEnd"/>
      <w:r>
        <w:t xml:space="preserve"> to ensure accurate representation.</w:t>
      </w:r>
    </w:p>
    <w:p w14:paraId="0A5D2A7B" w14:textId="77777777" w:rsidR="00215666" w:rsidRDefault="00215666" w:rsidP="00215666">
      <w:r>
        <w:t xml:space="preserve">- *Physical </w:t>
      </w:r>
      <w:proofErr w:type="spellStart"/>
      <w:r>
        <w:t>Theater</w:t>
      </w:r>
      <w:proofErr w:type="spellEnd"/>
      <w:r>
        <w:t xml:space="preserve">:* The play incorporates physical </w:t>
      </w:r>
      <w:proofErr w:type="spellStart"/>
      <w:r>
        <w:t>theater</w:t>
      </w:r>
      <w:proofErr w:type="spellEnd"/>
      <w:r>
        <w:t xml:space="preserve"> elements, such as movement and dance. Ensure that the cast is comfortable with these aspects and provide necessary training or workshops.</w:t>
      </w:r>
    </w:p>
    <w:p w14:paraId="333373E5" w14:textId="77777777" w:rsidR="00215666" w:rsidRDefault="00215666" w:rsidP="00215666">
      <w:r>
        <w:t>- *Set and Prop Design:* The set and props play a crucial role in telling the story. Ensure that the design team has sufficient time to create and integrate these elements.</w:t>
      </w:r>
    </w:p>
    <w:p w14:paraId="57F1EF68" w14:textId="77777777" w:rsidR="00215666" w:rsidRDefault="00215666" w:rsidP="00215666"/>
    <w:p w14:paraId="777A531A" w14:textId="0009AB13" w:rsidR="00215666" w:rsidRDefault="00215666" w:rsidP="00215666"/>
    <w:p w14:paraId="2F718615" w14:textId="7EA95D4A" w:rsidR="00215666" w:rsidRDefault="00215666"/>
    <w:sectPr w:rsidR="00215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6"/>
    <w:rsid w:val="00215666"/>
    <w:rsid w:val="005B6E52"/>
    <w:rsid w:val="00C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DC6AA"/>
  <w15:chartTrackingRefBased/>
  <w15:docId w15:val="{17063D9B-5A1E-6243-B77E-438245D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3</cp:revision>
  <dcterms:created xsi:type="dcterms:W3CDTF">2025-03-04T16:46:00Z</dcterms:created>
  <dcterms:modified xsi:type="dcterms:W3CDTF">2025-03-04T16:46:00Z</dcterms:modified>
</cp:coreProperties>
</file>